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6B054E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273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C93273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97877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OS. </w:t>
      </w:r>
      <w:r w:rsidR="00C93273" w:rsidRPr="006B054E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eletronski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fax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C71531" w:rsidRDefault="00C71531" w:rsidP="00C71531">
      <w:pPr>
        <w:spacing w:line="360" w:lineRule="auto"/>
        <w:rPr>
          <w:rFonts w:ascii="Verdana" w:hAnsi="Verdana"/>
          <w:b/>
          <w:sz w:val="22"/>
          <w:szCs w:val="22"/>
        </w:rPr>
      </w:pPr>
      <w:r w:rsidRPr="00C71531">
        <w:rPr>
          <w:rFonts w:ascii="Verdana" w:hAnsi="Verdana"/>
          <w:b/>
          <w:sz w:val="22"/>
          <w:szCs w:val="22"/>
        </w:rPr>
        <w:t>ŠT. KZZ (zdrav. Zav.) |__|__|__|__|__|__|__|__|__|</w:t>
      </w:r>
      <w:r>
        <w:rPr>
          <w:rFonts w:ascii="Verdana" w:hAnsi="Verdana"/>
          <w:b/>
          <w:sz w:val="22"/>
          <w:szCs w:val="22"/>
        </w:rPr>
        <w:t xml:space="preserve"> (obvezno izpolniti!)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6B054E" w:rsidRDefault="004068D5" w:rsidP="004C2FD5">
      <w:pPr>
        <w:spacing w:line="480" w:lineRule="auto"/>
        <w:jc w:val="center"/>
        <w:rPr>
          <w:rFonts w:ascii="Verdana" w:hAnsi="Verdana"/>
          <w:b/>
          <w:i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6B054E" w:rsidRDefault="004C2FD5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54E">
        <w:rPr>
          <w:rFonts w:ascii="Verdana" w:hAnsi="Verdana"/>
          <w:b/>
          <w:i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PRIJAVLJAM</w:t>
      </w:r>
      <w:r w:rsidRPr="006B054E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054E">
        <w:rPr>
          <w:rFonts w:ascii="Verdana" w:hAnsi="Verdana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ZA STROKOVNO USPOSABLJANJE</w:t>
      </w:r>
      <w:r w:rsidRPr="006B054E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C2E2B" w:rsidRPr="006B054E" w:rsidRDefault="007C2E2B" w:rsidP="00C82D28">
      <w:pPr>
        <w:spacing w:line="360" w:lineRule="auto"/>
        <w:jc w:val="center"/>
        <w:rPr>
          <w:rFonts w:ascii="Verdana" w:hAnsi="Verdana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54E">
        <w:rPr>
          <w:rFonts w:ascii="Verdana" w:hAnsi="Verdana"/>
          <w:b/>
          <w:i/>
          <w:color w:val="FF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Označi -&gt;</w:t>
      </w:r>
      <w:r w:rsidRPr="006B054E">
        <w:rPr>
          <w:rFonts w:ascii="Verdana" w:hAnsi="Verdana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054E">
        <w:rPr>
          <w:rFonts w:ascii="Verdana" w:hAnsi="Verdana"/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SPECIALNI DEL</w:t>
      </w:r>
      <w:r w:rsidRPr="006B054E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B054E">
        <w:rPr>
          <w:rFonts w:ascii="Verdana" w:hAnsi="Verdana"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I_I</w:t>
      </w:r>
      <w:r w:rsidRPr="006B054E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6B054E">
        <w:rPr>
          <w:rFonts w:ascii="Verdana" w:hAnsi="Verdana"/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SPLOŠNE VSEBINE</w:t>
      </w:r>
      <w:r w:rsidRPr="006B054E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B054E">
        <w:rPr>
          <w:rFonts w:ascii="Verdana" w:hAnsi="Verdana"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I_I </w:t>
      </w:r>
      <w:r w:rsidRPr="006B054E">
        <w:rPr>
          <w:rFonts w:ascii="Verdana" w:hAnsi="Verdan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6B054E" w:rsidRDefault="004068D5" w:rsidP="004068D5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54E"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4068D5" w:rsidRPr="006B054E" w:rsidRDefault="004068D5" w:rsidP="004068D5">
      <w:pPr>
        <w:jc w:val="center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54E"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6B054E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C5937" w:rsidRPr="006B054E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54E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</w:t>
            </w:r>
          </w:p>
          <w:p w:rsidR="009C5937" w:rsidRPr="006B054E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54E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7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45" w:rsidRDefault="00772E45">
      <w:r>
        <w:separator/>
      </w:r>
    </w:p>
  </w:endnote>
  <w:endnote w:type="continuationSeparator" w:id="0">
    <w:p w:rsidR="00772E45" w:rsidRDefault="007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45" w:rsidRDefault="00772E45">
      <w:r>
        <w:separator/>
      </w:r>
    </w:p>
  </w:footnote>
  <w:footnote w:type="continuationSeparator" w:id="0">
    <w:p w:rsidR="00772E45" w:rsidRDefault="007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E15B28" w:rsidRDefault="00B83220" w:rsidP="00304BC4">
          <w:pPr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bCs/>
              <w:sz w:val="18"/>
              <w:szCs w:val="18"/>
            </w:rPr>
            <w:t>Center za vseživljenjsko učenje v športu</w:t>
          </w:r>
        </w:p>
        <w:p w:rsidR="00B83220" w:rsidRPr="00E15B28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sz w:val="18"/>
              <w:szCs w:val="18"/>
            </w:rPr>
            <w:t>Gortanova 22, 1000 Ljubljana, Slovenija</w:t>
          </w:r>
        </w:p>
        <w:p w:rsidR="00B83220" w:rsidRPr="00E15B28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sz w:val="18"/>
              <w:szCs w:val="18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Fax: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6B054E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A3813"/>
    <w:rsid w:val="000F06AB"/>
    <w:rsid w:val="00155321"/>
    <w:rsid w:val="00176C97"/>
    <w:rsid w:val="001D3527"/>
    <w:rsid w:val="001D655D"/>
    <w:rsid w:val="001F1981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2527"/>
    <w:rsid w:val="004068D5"/>
    <w:rsid w:val="0042054D"/>
    <w:rsid w:val="00427F08"/>
    <w:rsid w:val="00472B87"/>
    <w:rsid w:val="004A4120"/>
    <w:rsid w:val="004C1694"/>
    <w:rsid w:val="004C2FD5"/>
    <w:rsid w:val="004E2036"/>
    <w:rsid w:val="004E3B69"/>
    <w:rsid w:val="005710DC"/>
    <w:rsid w:val="00576436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83FAB"/>
    <w:rsid w:val="006A1E36"/>
    <w:rsid w:val="006B054E"/>
    <w:rsid w:val="006F043D"/>
    <w:rsid w:val="00724A45"/>
    <w:rsid w:val="00772E45"/>
    <w:rsid w:val="007821FA"/>
    <w:rsid w:val="0078360B"/>
    <w:rsid w:val="00786AD8"/>
    <w:rsid w:val="007934DC"/>
    <w:rsid w:val="007B6F26"/>
    <w:rsid w:val="007C2141"/>
    <w:rsid w:val="007C2E2B"/>
    <w:rsid w:val="007E5FA2"/>
    <w:rsid w:val="007F11C7"/>
    <w:rsid w:val="00800C04"/>
    <w:rsid w:val="0081657B"/>
    <w:rsid w:val="00845B41"/>
    <w:rsid w:val="0084712E"/>
    <w:rsid w:val="008519C7"/>
    <w:rsid w:val="00884768"/>
    <w:rsid w:val="008872FC"/>
    <w:rsid w:val="008B3511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A26C33"/>
    <w:rsid w:val="00A64C10"/>
    <w:rsid w:val="00A965CF"/>
    <w:rsid w:val="00AA64C3"/>
    <w:rsid w:val="00AE229E"/>
    <w:rsid w:val="00B556E1"/>
    <w:rsid w:val="00B83220"/>
    <w:rsid w:val="00BA09A0"/>
    <w:rsid w:val="00BC1D20"/>
    <w:rsid w:val="00C21839"/>
    <w:rsid w:val="00C264BC"/>
    <w:rsid w:val="00C71531"/>
    <w:rsid w:val="00C82D28"/>
    <w:rsid w:val="00C93273"/>
    <w:rsid w:val="00C974DA"/>
    <w:rsid w:val="00CA0419"/>
    <w:rsid w:val="00CB7F62"/>
    <w:rsid w:val="00CE3CD9"/>
    <w:rsid w:val="00D27CA8"/>
    <w:rsid w:val="00D54F49"/>
    <w:rsid w:val="00D82486"/>
    <w:rsid w:val="00D94C4F"/>
    <w:rsid w:val="00DC0BB2"/>
    <w:rsid w:val="00DC45B1"/>
    <w:rsid w:val="00DF25F7"/>
    <w:rsid w:val="00E129D2"/>
    <w:rsid w:val="00E15B28"/>
    <w:rsid w:val="00E15B81"/>
    <w:rsid w:val="00E863AD"/>
    <w:rsid w:val="00EC6FAD"/>
    <w:rsid w:val="00ED75FC"/>
    <w:rsid w:val="00F72C37"/>
    <w:rsid w:val="00F87811"/>
    <w:rsid w:val="00FB41F0"/>
    <w:rsid w:val="00FC0550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2217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Šetinc, Andreja</cp:lastModifiedBy>
  <cp:revision>2</cp:revision>
  <cp:lastPrinted>2012-04-06T09:29:00Z</cp:lastPrinted>
  <dcterms:created xsi:type="dcterms:W3CDTF">2012-10-25T11:35:00Z</dcterms:created>
  <dcterms:modified xsi:type="dcterms:W3CDTF">2012-10-25T11:35:00Z</dcterms:modified>
</cp:coreProperties>
</file>