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Pr="002B58A8" w:rsidRDefault="00554EBE" w:rsidP="00554EBE">
            <w:pPr>
              <w:tabs>
                <w:tab w:val="left" w:pos="671"/>
              </w:tabs>
              <w:rPr>
                <w:u w:val="single"/>
                <w:lang w:eastAsia="en-US"/>
              </w:rPr>
            </w:pPr>
            <w:r w:rsidRPr="002B58A8">
              <w:rPr>
                <w:b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2B58A8">
              <w:rPr>
                <w:b/>
                <w:u w:val="single"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 w:rsidRPr="002B58A8">
              <w:rPr>
                <w:u w:val="single"/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C05390" w:rsidP="00C053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Tečaj s</w:t>
            </w:r>
            <w:r w:rsidR="005E30AD">
              <w:rPr>
                <w:b/>
                <w:sz w:val="24"/>
              </w:rPr>
              <w:t>plošni</w:t>
            </w:r>
            <w:r>
              <w:rPr>
                <w:b/>
                <w:sz w:val="24"/>
              </w:rPr>
              <w:t>h</w:t>
            </w:r>
            <w:r w:rsidR="005E30A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vsebin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495C36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1.4. – 1</w:t>
            </w:r>
            <w:r w:rsidR="00661E31">
              <w:rPr>
                <w:b/>
                <w:sz w:val="24"/>
              </w:rPr>
              <w:t>0.</w:t>
            </w:r>
            <w:r>
              <w:rPr>
                <w:b/>
                <w:sz w:val="24"/>
              </w:rPr>
              <w:t>4</w:t>
            </w:r>
            <w:r w:rsidR="00EC0256">
              <w:rPr>
                <w:b/>
                <w:sz w:val="24"/>
              </w:rPr>
              <w:t>.</w:t>
            </w:r>
            <w:r w:rsidR="00FC45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2016</w:t>
            </w:r>
            <w:bookmarkStart w:id="0" w:name="_GoBack"/>
            <w:bookmarkEnd w:id="0"/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proofErr w:type="spellStart"/>
          <w:r w:rsidRPr="00D26DA2">
            <w:rPr>
              <w:rFonts w:ascii="GarmdITC Bk BT" w:hAnsi="GarmdITC Bk BT"/>
              <w:i/>
              <w:color w:val="808080"/>
              <w:sz w:val="16"/>
            </w:rPr>
            <w:t>Trr</w:t>
          </w:r>
          <w:proofErr w:type="spellEnd"/>
          <w:r w:rsidRPr="00D26DA2">
            <w:rPr>
              <w:rFonts w:ascii="GarmdITC Bk BT" w:hAnsi="GarmdITC Bk BT"/>
              <w:i/>
              <w:color w:val="808080"/>
              <w:sz w:val="16"/>
            </w:rPr>
            <w:t>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251294"/>
    <w:rsid w:val="002B58A8"/>
    <w:rsid w:val="0033138D"/>
    <w:rsid w:val="00495C36"/>
    <w:rsid w:val="004C2547"/>
    <w:rsid w:val="00554EBE"/>
    <w:rsid w:val="005E30AD"/>
    <w:rsid w:val="00661E31"/>
    <w:rsid w:val="006D3468"/>
    <w:rsid w:val="00773965"/>
    <w:rsid w:val="008802B0"/>
    <w:rsid w:val="00C05390"/>
    <w:rsid w:val="00DE63C1"/>
    <w:rsid w:val="00EC0256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C2B431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14</cp:revision>
  <cp:lastPrinted>2015-07-30T07:57:00Z</cp:lastPrinted>
  <dcterms:created xsi:type="dcterms:W3CDTF">2015-02-09T12:31:00Z</dcterms:created>
  <dcterms:modified xsi:type="dcterms:W3CDTF">2016-02-17T12:31:00Z</dcterms:modified>
</cp:coreProperties>
</file>